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F78366" w14:textId="77777777" w:rsidR="00E73075" w:rsidRPr="00F9730C" w:rsidRDefault="00E73075" w:rsidP="00E73075">
      <w:pPr>
        <w:jc w:val="center"/>
        <w:rPr>
          <w:b/>
          <w:bCs/>
          <w:sz w:val="32"/>
          <w:szCs w:val="32"/>
          <w:u w:val="single"/>
          <w:lang w:val="el-GR"/>
        </w:rPr>
      </w:pPr>
      <w:r w:rsidRPr="00F9730C">
        <w:rPr>
          <w:b/>
          <w:bCs/>
          <w:sz w:val="32"/>
          <w:szCs w:val="32"/>
          <w:u w:val="single"/>
          <w:lang w:val="el-GR"/>
        </w:rPr>
        <w:t>ΜΕΤΑΠΤΥΧΙΑΚΑ ΠΡΟΓΡΑΜΜΑΤΑ  ΤΑΓΦ 20</w:t>
      </w:r>
      <w:r>
        <w:rPr>
          <w:b/>
          <w:bCs/>
          <w:sz w:val="32"/>
          <w:szCs w:val="32"/>
          <w:u w:val="single"/>
          <w:lang w:val="el-GR"/>
        </w:rPr>
        <w:t>24</w:t>
      </w:r>
      <w:r w:rsidRPr="00F9730C">
        <w:rPr>
          <w:b/>
          <w:bCs/>
          <w:sz w:val="32"/>
          <w:szCs w:val="32"/>
          <w:u w:val="single"/>
          <w:lang w:val="el-GR"/>
        </w:rPr>
        <w:t>-2</w:t>
      </w:r>
      <w:r>
        <w:rPr>
          <w:b/>
          <w:bCs/>
          <w:sz w:val="32"/>
          <w:szCs w:val="32"/>
          <w:u w:val="single"/>
          <w:lang w:val="el-GR"/>
        </w:rPr>
        <w:t>5</w:t>
      </w:r>
    </w:p>
    <w:p w14:paraId="6578BC97" w14:textId="77777777" w:rsidR="00E73075" w:rsidRPr="00B54C40" w:rsidRDefault="00E73075" w:rsidP="00E73075">
      <w:pPr>
        <w:jc w:val="center"/>
        <w:rPr>
          <w:b/>
          <w:bCs/>
          <w:lang w:val="el-GR"/>
        </w:rPr>
      </w:pPr>
    </w:p>
    <w:p w14:paraId="6ACD7EBD" w14:textId="77777777" w:rsidR="00E73075" w:rsidRDefault="00E73075" w:rsidP="00E73075">
      <w:pPr>
        <w:jc w:val="center"/>
        <w:rPr>
          <w:rFonts w:cs="Arial"/>
          <w:b/>
          <w:bCs/>
          <w:color w:val="548DD4"/>
          <w:sz w:val="24"/>
          <w:szCs w:val="24"/>
          <w:u w:color="548DD4"/>
          <w:lang w:val="el-GR"/>
        </w:rPr>
      </w:pPr>
    </w:p>
    <w:p w14:paraId="63E7D335" w14:textId="09750F02" w:rsidR="00E73075" w:rsidRPr="00DF59F8" w:rsidRDefault="00E73075" w:rsidP="00E73075">
      <w:pPr>
        <w:jc w:val="center"/>
        <w:rPr>
          <w:rFonts w:cs="Arial"/>
          <w:b/>
          <w:bCs/>
          <w:color w:val="548DD4"/>
          <w:sz w:val="24"/>
          <w:szCs w:val="24"/>
          <w:u w:color="548DD4"/>
          <w:lang w:val="el-GR"/>
        </w:rPr>
      </w:pPr>
      <w:r>
        <w:rPr>
          <w:rFonts w:cs="Arial"/>
          <w:b/>
          <w:bCs/>
          <w:color w:val="548DD4"/>
          <w:sz w:val="24"/>
          <w:szCs w:val="24"/>
          <w:u w:color="548DD4"/>
          <w:lang w:val="el-GR"/>
        </w:rPr>
        <w:t xml:space="preserve">ΠΜΣ ΑΓΓΛΙΚΗ ΓΛΩΣΣΑ, ΓΛΩΣΣΟΛΟΓΙΑ &amp; ΜΕΤΑΦΡΑΣΗ </w:t>
      </w:r>
    </w:p>
    <w:p w14:paraId="4F9E76BD" w14:textId="77777777" w:rsidR="00E73075" w:rsidRPr="00DF59F8" w:rsidRDefault="00E73075" w:rsidP="00E73075">
      <w:pPr>
        <w:jc w:val="center"/>
        <w:rPr>
          <w:rFonts w:cs="Arial"/>
          <w:b/>
          <w:bCs/>
          <w:color w:val="548DD4"/>
          <w:sz w:val="24"/>
          <w:szCs w:val="24"/>
          <w:u w:color="548DD4"/>
          <w:lang w:val="el-GR"/>
        </w:rPr>
      </w:pPr>
      <w:r w:rsidRPr="00DF59F8">
        <w:rPr>
          <w:rFonts w:cs="Arial"/>
          <w:b/>
          <w:bCs/>
          <w:color w:val="548DD4"/>
          <w:sz w:val="24"/>
          <w:szCs w:val="24"/>
          <w:u w:color="548DD4"/>
          <w:lang w:val="el-GR"/>
        </w:rPr>
        <w:t xml:space="preserve">Ειδίκευση: </w:t>
      </w:r>
      <w:r>
        <w:rPr>
          <w:rFonts w:cs="Arial"/>
          <w:b/>
          <w:bCs/>
          <w:color w:val="548DD4"/>
          <w:sz w:val="24"/>
          <w:szCs w:val="24"/>
          <w:u w:color="548DD4"/>
          <w:lang w:val="el-GR"/>
        </w:rPr>
        <w:t xml:space="preserve"> ΜΕΤΑΦΡΑΣΗ ΚΑΙ ΔΙΕΡΜΗΝΕΙΑ</w:t>
      </w:r>
    </w:p>
    <w:p w14:paraId="0D3E0C60" w14:textId="77777777" w:rsidR="00E73075" w:rsidRPr="00DF59F8" w:rsidRDefault="00E73075" w:rsidP="00E73075">
      <w:pPr>
        <w:jc w:val="center"/>
        <w:rPr>
          <w:rFonts w:cs="Arial"/>
          <w:b/>
          <w:bCs/>
          <w:color w:val="548DD4"/>
          <w:sz w:val="24"/>
          <w:szCs w:val="24"/>
          <w:u w:color="548DD4"/>
          <w:lang w:val="el-GR"/>
        </w:rPr>
      </w:pPr>
    </w:p>
    <w:tbl>
      <w:tblPr>
        <w:tblStyle w:val="TableNormal1"/>
        <w:tblW w:w="775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7758"/>
      </w:tblGrid>
      <w:tr w:rsidR="00E73075" w:rsidRPr="00DF59F8" w14:paraId="23ABA2A4" w14:textId="77777777" w:rsidTr="008F6861">
        <w:trPr>
          <w:trHeight w:val="262"/>
          <w:jc w:val="center"/>
        </w:trPr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D7EF1" w14:textId="77777777" w:rsidR="00E73075" w:rsidRPr="00DF59F8" w:rsidRDefault="00E73075" w:rsidP="008F6861">
            <w:pPr>
              <w:jc w:val="center"/>
              <w:rPr>
                <w:rFonts w:cs="Arial"/>
                <w:sz w:val="24"/>
                <w:szCs w:val="24"/>
              </w:rPr>
            </w:pPr>
            <w:r w:rsidRPr="00DF59F8">
              <w:rPr>
                <w:rFonts w:cs="Arial"/>
                <w:b/>
                <w:bCs/>
                <w:sz w:val="24"/>
                <w:szCs w:val="24"/>
              </w:rPr>
              <w:t>Α’ ΕΞΑΜΗΝΟ</w:t>
            </w:r>
          </w:p>
        </w:tc>
      </w:tr>
      <w:tr w:rsidR="00E73075" w:rsidRPr="00835424" w14:paraId="559EFFE3" w14:textId="77777777" w:rsidTr="008F6861">
        <w:trPr>
          <w:trHeight w:val="3288"/>
          <w:jc w:val="center"/>
        </w:trPr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B452C" w14:textId="5CE059DE" w:rsidR="00E73075" w:rsidRPr="009F7CD8" w:rsidRDefault="00716DC2" w:rsidP="008F6861">
            <w:pPr>
              <w:jc w:val="both"/>
              <w:rPr>
                <w:rFonts w:cs="Arial"/>
                <w:color w:val="0F4761" w:themeColor="accent1" w:themeShade="BF"/>
                <w:sz w:val="22"/>
                <w:szCs w:val="22"/>
                <w:u w:color="365F91"/>
                <w:lang w:val="el-GR"/>
              </w:rPr>
            </w:pPr>
            <w:r>
              <w:rPr>
                <w:rFonts w:cs="Arial"/>
                <w:b/>
                <w:bCs/>
                <w:color w:val="0F4761" w:themeColor="accent1" w:themeShade="BF"/>
                <w:sz w:val="22"/>
                <w:szCs w:val="22"/>
                <w:u w:color="365F91"/>
                <w:lang w:val="el-GR"/>
              </w:rPr>
              <w:t>Θεωρία και πρακτική της μετάφρασης</w:t>
            </w:r>
            <w:bookmarkStart w:id="0" w:name="_GoBack"/>
            <w:bookmarkEnd w:id="0"/>
            <w:r>
              <w:rPr>
                <w:rFonts w:cs="Arial"/>
                <w:b/>
                <w:bCs/>
                <w:color w:val="0F4761" w:themeColor="accent1" w:themeShade="BF"/>
                <w:sz w:val="22"/>
                <w:szCs w:val="22"/>
                <w:u w:color="365F91"/>
                <w:lang w:val="el-GR"/>
              </w:rPr>
              <w:t xml:space="preserve"> </w:t>
            </w:r>
          </w:p>
          <w:p w14:paraId="1BE9696D" w14:textId="59AF4608" w:rsidR="00E73075" w:rsidRPr="00F9730C" w:rsidRDefault="00E73075" w:rsidP="008F6861">
            <w:pPr>
              <w:jc w:val="both"/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</w:pPr>
            <w:r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  <w:t>Α. Κόρδα</w:t>
            </w:r>
            <w:r w:rsidR="00DC4ABB"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  <w:t xml:space="preserve"> </w:t>
            </w:r>
          </w:p>
          <w:p w14:paraId="647E362A" w14:textId="77777777" w:rsidR="00E73075" w:rsidRPr="00F9730C" w:rsidRDefault="00E73075" w:rsidP="008F6861">
            <w:pPr>
              <w:jc w:val="both"/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</w:pPr>
          </w:p>
          <w:p w14:paraId="58F0D29B" w14:textId="273F9849" w:rsidR="00E73075" w:rsidRPr="00CC78E9" w:rsidRDefault="00E73075" w:rsidP="008F6861">
            <w:pPr>
              <w:jc w:val="both"/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</w:pPr>
            <w:r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  <w:t>ΔΕΥΤΕΡΑ: 09.00-</w:t>
            </w:r>
            <w:r w:rsidRPr="00F9730C"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  <w:t>1</w:t>
            </w:r>
            <w:r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  <w:t>2</w:t>
            </w:r>
            <w:r w:rsidRPr="00F9730C"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  <w:t>.00</w:t>
            </w:r>
            <w:r w:rsidR="009F7CD8" w:rsidRPr="00CC78E9"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  <w:t xml:space="preserve"> (822)</w:t>
            </w:r>
          </w:p>
          <w:p w14:paraId="29CC6CFC" w14:textId="77777777" w:rsidR="00E73075" w:rsidRPr="00F9730C" w:rsidRDefault="00E73075" w:rsidP="008F6861">
            <w:pPr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</w:pPr>
          </w:p>
          <w:p w14:paraId="227DCFDF" w14:textId="77777777" w:rsidR="00E73075" w:rsidRPr="0073657A" w:rsidRDefault="00E73075" w:rsidP="008F6861">
            <w:pPr>
              <w:spacing w:line="252" w:lineRule="auto"/>
              <w:rPr>
                <w:rFonts w:cs="Arial"/>
                <w:b/>
                <w:color w:val="0A2F41" w:themeColor="accent1" w:themeShade="80"/>
                <w:sz w:val="22"/>
                <w:szCs w:val="22"/>
                <w:lang w:val="el-GR"/>
              </w:rPr>
            </w:pPr>
            <w:r w:rsidRPr="0073657A">
              <w:rPr>
                <w:rFonts w:cs="Arial"/>
                <w:b/>
                <w:color w:val="0A2F41" w:themeColor="accent1" w:themeShade="80"/>
                <w:sz w:val="22"/>
                <w:szCs w:val="22"/>
                <w:lang w:val="el-GR"/>
              </w:rPr>
              <w:t>Μεθοδολογία έρευνας στις μεταφραστικές σπουδές</w:t>
            </w:r>
          </w:p>
          <w:p w14:paraId="4F9C6D0F" w14:textId="4D6BFAF3" w:rsidR="00E73075" w:rsidRPr="0073657A" w:rsidRDefault="00E73075" w:rsidP="008F6861">
            <w:pPr>
              <w:spacing w:line="252" w:lineRule="auto"/>
              <w:rPr>
                <w:rFonts w:cs="Arial"/>
                <w:color w:val="0A2F41" w:themeColor="accent1" w:themeShade="80"/>
                <w:sz w:val="22"/>
                <w:szCs w:val="22"/>
                <w:lang w:val="el-GR"/>
              </w:rPr>
            </w:pPr>
            <w:r w:rsidRPr="0073657A">
              <w:rPr>
                <w:rFonts w:cs="Arial"/>
                <w:color w:val="0A2F41" w:themeColor="accent1" w:themeShade="80"/>
                <w:sz w:val="22"/>
                <w:szCs w:val="22"/>
                <w:lang w:val="el-GR"/>
              </w:rPr>
              <w:t>Μ. Σιδηροπούλου</w:t>
            </w:r>
            <w:r w:rsidR="005F77FB">
              <w:rPr>
                <w:rFonts w:cs="Arial"/>
                <w:color w:val="0A2F41" w:themeColor="accent1" w:themeShade="80"/>
                <w:sz w:val="22"/>
                <w:szCs w:val="22"/>
                <w:lang w:val="el-GR"/>
              </w:rPr>
              <w:t xml:space="preserve"> </w:t>
            </w:r>
          </w:p>
          <w:p w14:paraId="3F10CA7E" w14:textId="77777777" w:rsidR="00E73075" w:rsidRPr="00F9730C" w:rsidRDefault="00E73075" w:rsidP="008F6861">
            <w:pPr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</w:pPr>
            <w:r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  <w:t xml:space="preserve"> </w:t>
            </w:r>
          </w:p>
          <w:p w14:paraId="023508C9" w14:textId="7FA1C982" w:rsidR="00E73075" w:rsidRPr="00CC78E9" w:rsidRDefault="00E73075" w:rsidP="008F6861">
            <w:pPr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</w:pPr>
            <w:r w:rsidRPr="00F9730C"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  <w:t xml:space="preserve">ΤΕΤΑΡΤΗ: </w:t>
            </w:r>
            <w:r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  <w:t>09.00-</w:t>
            </w:r>
            <w:r w:rsidRPr="00F9730C"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  <w:t>1</w:t>
            </w:r>
            <w:r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  <w:t>2</w:t>
            </w:r>
            <w:r w:rsidRPr="00F9730C"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  <w:t>.00</w:t>
            </w:r>
            <w:r w:rsidR="009F7CD8" w:rsidRPr="00CC78E9"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  <w:t xml:space="preserve"> (803)</w:t>
            </w:r>
          </w:p>
          <w:p w14:paraId="479EC5A9" w14:textId="77777777" w:rsidR="00E73075" w:rsidRPr="00F9730C" w:rsidRDefault="00E73075" w:rsidP="008F6861">
            <w:pPr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</w:pPr>
          </w:p>
          <w:p w14:paraId="3111B88B" w14:textId="77777777" w:rsidR="00E73075" w:rsidRPr="00F9730C" w:rsidRDefault="00E73075" w:rsidP="008F6861">
            <w:pPr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</w:pPr>
            <w:r w:rsidRPr="009F7CD8">
              <w:rPr>
                <w:rFonts w:cs="Arial"/>
                <w:b/>
                <w:bCs/>
                <w:color w:val="0F4761" w:themeColor="accent1" w:themeShade="BF"/>
                <w:sz w:val="22"/>
                <w:szCs w:val="22"/>
                <w:u w:color="365F91"/>
                <w:lang w:val="el-GR"/>
              </w:rPr>
              <w:t>Ψυχογλωσσολογική προσέγγιση στην μετάφραση</w:t>
            </w:r>
            <w:r w:rsidRPr="00F9730C"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  <w:t xml:space="preserve"> </w:t>
            </w:r>
          </w:p>
          <w:p w14:paraId="0FE1764E" w14:textId="77777777" w:rsidR="00E73075" w:rsidRPr="00F9730C" w:rsidRDefault="00E73075" w:rsidP="008F6861">
            <w:pPr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</w:pPr>
            <w:proofErr w:type="spellStart"/>
            <w:r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  <w:t>Α.Χατζηδάκη</w:t>
            </w:r>
            <w:proofErr w:type="spellEnd"/>
            <w:r w:rsidRPr="00F9730C"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  <w:t xml:space="preserve"> </w:t>
            </w:r>
          </w:p>
          <w:p w14:paraId="57843E97" w14:textId="77777777" w:rsidR="00E73075" w:rsidRPr="00F9730C" w:rsidRDefault="00E73075" w:rsidP="008F6861">
            <w:pPr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</w:pPr>
          </w:p>
          <w:p w14:paraId="0761FFCD" w14:textId="459E18E5" w:rsidR="00E73075" w:rsidRPr="00DF59F8" w:rsidRDefault="00E73075" w:rsidP="008F6861">
            <w:pPr>
              <w:rPr>
                <w:rFonts w:cs="Arial"/>
                <w:sz w:val="24"/>
                <w:szCs w:val="24"/>
                <w:lang w:val="el-GR"/>
              </w:rPr>
            </w:pPr>
            <w:r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  <w:t>ΠΕΜΠΤΗ: 09.00-</w:t>
            </w:r>
            <w:r w:rsidRPr="00F9730C"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  <w:t>1</w:t>
            </w:r>
            <w:r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  <w:t>2</w:t>
            </w:r>
            <w:r w:rsidRPr="00F9730C"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  <w:t>.00</w:t>
            </w:r>
            <w:r w:rsidR="00DC4ABB"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  <w:t xml:space="preserve"> (822)</w:t>
            </w:r>
          </w:p>
        </w:tc>
      </w:tr>
    </w:tbl>
    <w:p w14:paraId="4FCB8BF1" w14:textId="77777777" w:rsidR="00E73075" w:rsidRDefault="00E73075" w:rsidP="00E73075">
      <w:pPr>
        <w:ind w:left="285"/>
        <w:rPr>
          <w:color w:val="80340D" w:themeColor="accent2" w:themeShade="80"/>
          <w:lang w:val="el-GR"/>
        </w:rPr>
      </w:pPr>
    </w:p>
    <w:p w14:paraId="4EC48CA5" w14:textId="54E45782" w:rsidR="00E73075" w:rsidRPr="0074793D" w:rsidRDefault="00E73075" w:rsidP="00E73075">
      <w:pPr>
        <w:ind w:left="285"/>
        <w:rPr>
          <w:color w:val="0A2F41" w:themeColor="accent1" w:themeShade="80"/>
          <w:lang w:val="el-GR"/>
        </w:rPr>
      </w:pPr>
      <w:r w:rsidRPr="0074793D">
        <w:rPr>
          <w:color w:val="0A2F41" w:themeColor="accent1" w:themeShade="80"/>
          <w:lang w:val="el-GR"/>
        </w:rPr>
        <w:t xml:space="preserve">Το Α’ εξάμηνο του Προγράμματος θα ξεκινήσει </w:t>
      </w:r>
      <w:r w:rsidR="009F7CD8">
        <w:rPr>
          <w:color w:val="0A2F41" w:themeColor="accent1" w:themeShade="80"/>
          <w:lang w:val="el-GR"/>
        </w:rPr>
        <w:t xml:space="preserve">την ΔΕΥΤΕΡΑ, </w:t>
      </w:r>
      <w:r w:rsidRPr="0074793D">
        <w:rPr>
          <w:color w:val="0A2F41" w:themeColor="accent1" w:themeShade="80"/>
          <w:u w:val="single"/>
          <w:lang w:val="el-GR"/>
        </w:rPr>
        <w:t>7 Οκτωβρίου 20</w:t>
      </w:r>
      <w:r>
        <w:rPr>
          <w:color w:val="0A2F41" w:themeColor="accent1" w:themeShade="80"/>
          <w:u w:val="single"/>
          <w:lang w:val="el-GR"/>
        </w:rPr>
        <w:t>24</w:t>
      </w:r>
      <w:r w:rsidRPr="0074793D">
        <w:rPr>
          <w:color w:val="0A2F41" w:themeColor="accent1" w:themeShade="80"/>
          <w:u w:val="single"/>
          <w:lang w:val="el-GR"/>
        </w:rPr>
        <w:t xml:space="preserve"> </w:t>
      </w:r>
    </w:p>
    <w:p w14:paraId="65546597" w14:textId="77777777" w:rsidR="00E73075" w:rsidRDefault="00E73075" w:rsidP="00E73075">
      <w:pPr>
        <w:ind w:left="720"/>
        <w:rPr>
          <w:rFonts w:cs="Arial"/>
          <w:b/>
          <w:sz w:val="24"/>
          <w:szCs w:val="24"/>
          <w:lang w:val="el-GR"/>
        </w:rPr>
      </w:pPr>
    </w:p>
    <w:p w14:paraId="267E5C1B" w14:textId="77777777" w:rsidR="000205D5" w:rsidRPr="00DC4ABB" w:rsidRDefault="000205D5">
      <w:pPr>
        <w:rPr>
          <w:lang w:val="el-GR"/>
        </w:rPr>
      </w:pPr>
    </w:p>
    <w:sectPr w:rsidR="000205D5" w:rsidRPr="00DC4AB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075"/>
    <w:rsid w:val="000205D5"/>
    <w:rsid w:val="000401FB"/>
    <w:rsid w:val="00185460"/>
    <w:rsid w:val="005F77FB"/>
    <w:rsid w:val="00716DC2"/>
    <w:rsid w:val="0091113B"/>
    <w:rsid w:val="009504D7"/>
    <w:rsid w:val="009F7CD8"/>
    <w:rsid w:val="00CC78E9"/>
    <w:rsid w:val="00DC4ABB"/>
    <w:rsid w:val="00E7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903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075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E7307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l-GR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7307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l-GR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7307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l-GR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7307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l-GR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7307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l-GR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7307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l-GR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7307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l-GR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7307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l-GR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7307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l-GR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730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E730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E730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E73075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E73075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E7307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E7307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E7307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E7307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730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l-GR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E730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7307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l-GR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E730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7307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l-GR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E7307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7307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l-GR"/>
      <w14:ligatures w14:val="standardContextual"/>
    </w:rPr>
  </w:style>
  <w:style w:type="character" w:styleId="a7">
    <w:name w:val="Intense Emphasis"/>
    <w:basedOn w:val="a0"/>
    <w:uiPriority w:val="21"/>
    <w:qFormat/>
    <w:rsid w:val="00E7307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730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l-GR"/>
      <w14:ligatures w14:val="standardContextual"/>
    </w:rPr>
  </w:style>
  <w:style w:type="character" w:customStyle="1" w:styleId="Char2">
    <w:name w:val="Έντονο εισαγωγικό Char"/>
    <w:basedOn w:val="a0"/>
    <w:link w:val="a8"/>
    <w:uiPriority w:val="30"/>
    <w:rsid w:val="00E7307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73075"/>
    <w:rPr>
      <w:b/>
      <w:bCs/>
      <w:smallCaps/>
      <w:color w:val="0F4761" w:themeColor="accent1" w:themeShade="BF"/>
      <w:spacing w:val="5"/>
    </w:rPr>
  </w:style>
  <w:style w:type="table" w:customStyle="1" w:styleId="TableNormal1">
    <w:name w:val="Table Normal1"/>
    <w:rsid w:val="00E7307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075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E7307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l-GR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7307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l-GR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7307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l-GR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7307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l-GR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7307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l-GR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7307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l-GR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7307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l-GR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7307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l-GR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7307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l-GR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730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E730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E730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E73075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E73075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E7307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E7307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E7307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E7307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730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l-GR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E730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7307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l-GR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E730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7307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l-GR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E7307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7307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l-GR"/>
      <w14:ligatures w14:val="standardContextual"/>
    </w:rPr>
  </w:style>
  <w:style w:type="character" w:styleId="a7">
    <w:name w:val="Intense Emphasis"/>
    <w:basedOn w:val="a0"/>
    <w:uiPriority w:val="21"/>
    <w:qFormat/>
    <w:rsid w:val="00E7307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730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l-GR"/>
      <w14:ligatures w14:val="standardContextual"/>
    </w:rPr>
  </w:style>
  <w:style w:type="character" w:customStyle="1" w:styleId="Char2">
    <w:name w:val="Έντονο εισαγωγικό Char"/>
    <w:basedOn w:val="a0"/>
    <w:link w:val="a8"/>
    <w:uiPriority w:val="30"/>
    <w:rsid w:val="00E7307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73075"/>
    <w:rPr>
      <w:b/>
      <w:bCs/>
      <w:smallCaps/>
      <w:color w:val="0F4761" w:themeColor="accent1" w:themeShade="BF"/>
      <w:spacing w:val="5"/>
    </w:rPr>
  </w:style>
  <w:style w:type="table" w:customStyle="1" w:styleId="TableNormal1">
    <w:name w:val="Table Normal1"/>
    <w:rsid w:val="00E7307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 Karagianni</dc:creator>
  <cp:lastModifiedBy>user2</cp:lastModifiedBy>
  <cp:revision>2</cp:revision>
  <dcterms:created xsi:type="dcterms:W3CDTF">2024-12-03T10:19:00Z</dcterms:created>
  <dcterms:modified xsi:type="dcterms:W3CDTF">2024-12-03T10:19:00Z</dcterms:modified>
</cp:coreProperties>
</file>